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67905" w:rsidRDefault="00F86243" w:rsidP="006F6685">
      <w:pPr>
        <w:spacing w:line="240" w:lineRule="auto"/>
      </w:pPr>
      <w:r>
        <w:t>120</w:t>
      </w:r>
      <w:r w:rsidR="00A67905" w:rsidRPr="00A67905">
        <w:t>. Poselství Matky Spásy ze dne 30. listopadu 2016.</w:t>
      </w:r>
    </w:p>
    <w:p w:rsidR="00A67905" w:rsidRDefault="00A67905" w:rsidP="006F6685">
      <w:pPr>
        <w:spacing w:line="240" w:lineRule="auto"/>
      </w:pPr>
      <w:r w:rsidRPr="00A67905">
        <w:t>Nástroj: Luz de Maria (Argentina).</w:t>
      </w:r>
    </w:p>
    <w:p w:rsidR="00A67905" w:rsidRDefault="00A67905" w:rsidP="006F6685">
      <w:pPr>
        <w:spacing w:line="240" w:lineRule="auto"/>
      </w:pPr>
    </w:p>
    <w:p w:rsidR="00A67905" w:rsidRDefault="00A67905" w:rsidP="006F6685">
      <w:pPr>
        <w:spacing w:line="240" w:lineRule="auto"/>
      </w:pPr>
    </w:p>
    <w:p w:rsidR="00A67905" w:rsidRDefault="00A67905" w:rsidP="006F6685">
      <w:pPr>
        <w:spacing w:line="240" w:lineRule="auto"/>
      </w:pPr>
    </w:p>
    <w:p w:rsidR="00A67905" w:rsidRDefault="00F86243" w:rsidP="00F86243">
      <w:pPr>
        <w:spacing w:line="240" w:lineRule="auto"/>
        <w:jc w:val="center"/>
        <w:rPr>
          <w:b/>
        </w:rPr>
      </w:pPr>
      <w:r w:rsidRPr="00F86243">
        <w:rPr>
          <w:b/>
        </w:rPr>
        <w:t>TI, KDO NEZNAJÍ TATO PROROCTVÍ, BUDOU HANEBNĚ OKLAMÁN</w:t>
      </w:r>
      <w:r>
        <w:rPr>
          <w:b/>
        </w:rPr>
        <w:t>I</w:t>
      </w:r>
    </w:p>
    <w:p w:rsidR="00F86243" w:rsidRDefault="00F86243" w:rsidP="00F86243">
      <w:pPr>
        <w:spacing w:line="240" w:lineRule="auto"/>
        <w:jc w:val="center"/>
      </w:pPr>
    </w:p>
    <w:p w:rsidR="00A67905" w:rsidRDefault="00A67905" w:rsidP="006F6685">
      <w:pPr>
        <w:spacing w:line="240" w:lineRule="auto"/>
      </w:pPr>
    </w:p>
    <w:p w:rsidR="00A67905" w:rsidRDefault="00A67905" w:rsidP="006F6685">
      <w:pPr>
        <w:spacing w:line="240" w:lineRule="auto"/>
      </w:pPr>
    </w:p>
    <w:p w:rsidR="00A67905" w:rsidRDefault="00A67905" w:rsidP="006F6685">
      <w:pPr>
        <w:spacing w:line="240" w:lineRule="auto"/>
      </w:pPr>
      <w:r>
        <w:t>Milované děti mého Neposkvrněného Srdce,</w:t>
      </w:r>
    </w:p>
    <w:p w:rsidR="00A67905" w:rsidRDefault="00A67905" w:rsidP="006F6685">
      <w:pPr>
        <w:spacing w:line="240" w:lineRule="auto"/>
      </w:pPr>
    </w:p>
    <w:p w:rsidR="00A67905" w:rsidRPr="006F6685" w:rsidRDefault="00A67905" w:rsidP="006F6685">
      <w:pPr>
        <w:spacing w:line="240" w:lineRule="auto"/>
        <w:rPr>
          <w:b/>
        </w:rPr>
      </w:pPr>
      <w:r w:rsidRPr="006F6685">
        <w:rPr>
          <w:b/>
        </w:rPr>
        <w:t xml:space="preserve">má láska </w:t>
      </w:r>
      <w:r w:rsidR="003E1130">
        <w:rPr>
          <w:b/>
        </w:rPr>
        <w:t>zůstává</w:t>
      </w:r>
      <w:r w:rsidRPr="006F6685">
        <w:rPr>
          <w:b/>
        </w:rPr>
        <w:t xml:space="preserve"> u každého z vás...</w:t>
      </w:r>
    </w:p>
    <w:p w:rsidR="00A67905" w:rsidRDefault="00A67905" w:rsidP="006F6685">
      <w:pPr>
        <w:spacing w:line="240" w:lineRule="auto"/>
      </w:pPr>
    </w:p>
    <w:p w:rsidR="00A67905" w:rsidRDefault="00A67905" w:rsidP="006F6685">
      <w:pPr>
        <w:spacing w:line="240" w:lineRule="auto"/>
      </w:pPr>
      <w:r w:rsidRPr="006F6685">
        <w:rPr>
          <w:b/>
        </w:rPr>
        <w:t>Nezapomínejte, že já jsem Matka lidstva</w:t>
      </w:r>
      <w:r w:rsidRPr="00E8573A">
        <w:t xml:space="preserve"> [Jan 19, 27]</w:t>
      </w:r>
      <w:r w:rsidR="00E8573A">
        <w:t>,</w:t>
      </w:r>
      <w:r w:rsidRPr="006F6685">
        <w:rPr>
          <w:b/>
        </w:rPr>
        <w:t xml:space="preserve"> Matka a Královna </w:t>
      </w:r>
      <w:r w:rsidR="003E1130">
        <w:rPr>
          <w:b/>
        </w:rPr>
        <w:t>celého</w:t>
      </w:r>
      <w:r w:rsidRPr="006F6685">
        <w:rPr>
          <w:b/>
        </w:rPr>
        <w:t xml:space="preserve"> stvořen</w:t>
      </w:r>
      <w:r w:rsidR="003E1130">
        <w:rPr>
          <w:b/>
        </w:rPr>
        <w:t>í</w:t>
      </w:r>
      <w:r w:rsidRPr="006F6685">
        <w:rPr>
          <w:b/>
        </w:rPr>
        <w:t xml:space="preserve">. </w:t>
      </w:r>
      <w:r>
        <w:t xml:space="preserve">Jsem Matka lidstva, ale </w:t>
      </w:r>
      <w:r w:rsidR="003E1BA2">
        <w:t>přesto</w:t>
      </w:r>
      <w:r>
        <w:t xml:space="preserve"> se zdá, že toto </w:t>
      </w:r>
      <w:r w:rsidR="00E641BA">
        <w:t>s</w:t>
      </w:r>
      <w:r>
        <w:t xml:space="preserve">lovo </w:t>
      </w:r>
      <w:r w:rsidR="00071BC9">
        <w:t xml:space="preserve">a </w:t>
      </w:r>
      <w:r w:rsidR="003E1BA2">
        <w:t>označení</w:t>
      </w:r>
      <w:r w:rsidR="00071BC9">
        <w:t xml:space="preserve"> Nejsvětější Trojicí nebylo mými dětmi plně pochopeno...</w:t>
      </w:r>
    </w:p>
    <w:p w:rsidR="00071BC9" w:rsidRDefault="00071BC9" w:rsidP="006F6685">
      <w:pPr>
        <w:spacing w:line="240" w:lineRule="auto"/>
      </w:pPr>
    </w:p>
    <w:p w:rsidR="00071BC9" w:rsidRDefault="00071BC9" w:rsidP="006F6685">
      <w:pPr>
        <w:spacing w:line="240" w:lineRule="auto"/>
      </w:pPr>
      <w:r>
        <w:t>Nevolám vás, abyste přišli ke mně proto, že bych byla větší než Nejsvětější Trojice. Volám vás, abyste přišli ke mně</w:t>
      </w:r>
      <w:r w:rsidR="003E1130">
        <w:t>,</w:t>
      </w:r>
      <w:r>
        <w:t xml:space="preserve"> </w:t>
      </w:r>
      <w:r w:rsidR="00FD1069">
        <w:t>protože</w:t>
      </w:r>
      <w:r>
        <w:t xml:space="preserve"> ustanovení</w:t>
      </w:r>
      <w:r w:rsidR="00FD1069">
        <w:t>m</w:t>
      </w:r>
      <w:r>
        <w:t xml:space="preserve"> Nejsvětější Trojic</w:t>
      </w:r>
      <w:r w:rsidR="00FD1069">
        <w:t xml:space="preserve">e jsem byla </w:t>
      </w:r>
      <w:r w:rsidR="00ED5F51">
        <w:t>určena</w:t>
      </w:r>
      <w:r w:rsidR="00FD1069">
        <w:t>, abych vedla lid mého Syna</w:t>
      </w:r>
      <w:r w:rsidR="003E1130">
        <w:t xml:space="preserve"> a</w:t>
      </w:r>
      <w:r w:rsidR="00FD1069">
        <w:t xml:space="preserve"> přimlouvala se za celé lidstvo, aby</w:t>
      </w:r>
      <w:r w:rsidR="003E1130">
        <w:t>ste</w:t>
      </w:r>
      <w:r w:rsidR="00FD1069">
        <w:t xml:space="preserve"> mohl</w:t>
      </w:r>
      <w:r w:rsidR="003E1130">
        <w:t>i</w:t>
      </w:r>
      <w:r w:rsidR="00FD1069">
        <w:t xml:space="preserve"> opět nalézt cestu Pravdy, spásy a pokoje. </w:t>
      </w:r>
      <w:r>
        <w:t xml:space="preserve"> </w:t>
      </w:r>
    </w:p>
    <w:p w:rsidR="00FD1069" w:rsidRDefault="00FD1069" w:rsidP="006F6685">
      <w:pPr>
        <w:spacing w:line="240" w:lineRule="auto"/>
      </w:pPr>
    </w:p>
    <w:p w:rsidR="00FD1069" w:rsidRPr="006F6685" w:rsidRDefault="00FD1069" w:rsidP="006F6685">
      <w:pPr>
        <w:spacing w:line="240" w:lineRule="auto"/>
        <w:rPr>
          <w:b/>
        </w:rPr>
      </w:pPr>
      <w:r w:rsidRPr="006F6685">
        <w:rPr>
          <w:b/>
        </w:rPr>
        <w:t xml:space="preserve">Byla jsem </w:t>
      </w:r>
      <w:r w:rsidR="005477E6">
        <w:rPr>
          <w:b/>
        </w:rPr>
        <w:t>pověřena</w:t>
      </w:r>
      <w:r w:rsidRPr="006F6685">
        <w:rPr>
          <w:b/>
        </w:rPr>
        <w:t xml:space="preserve"> Nejsvětější Trojicí, abych v tomto </w:t>
      </w:r>
      <w:r w:rsidR="005477E6" w:rsidRPr="006F6685">
        <w:rPr>
          <w:b/>
        </w:rPr>
        <w:t xml:space="preserve">pro lidstvo </w:t>
      </w:r>
      <w:r w:rsidRPr="006F6685">
        <w:rPr>
          <w:b/>
        </w:rPr>
        <w:t>rozhodujícím čase</w:t>
      </w:r>
      <w:r w:rsidR="00ED5F51" w:rsidRPr="006F6685">
        <w:rPr>
          <w:b/>
        </w:rPr>
        <w:t xml:space="preserve"> natáhla svou ruku k vám, nabídla </w:t>
      </w:r>
      <w:r w:rsidR="003E1130">
        <w:rPr>
          <w:b/>
        </w:rPr>
        <w:t>ji</w:t>
      </w:r>
      <w:r w:rsidR="003E1130" w:rsidRPr="006F6685">
        <w:rPr>
          <w:b/>
        </w:rPr>
        <w:t xml:space="preserve"> </w:t>
      </w:r>
      <w:r w:rsidR="00ED5F51" w:rsidRPr="006F6685">
        <w:rPr>
          <w:b/>
        </w:rPr>
        <w:t xml:space="preserve">vám </w:t>
      </w:r>
      <w:r w:rsidR="005477E6">
        <w:rPr>
          <w:b/>
        </w:rPr>
        <w:t>a</w:t>
      </w:r>
      <w:r w:rsidR="00ED5F51" w:rsidRPr="006F6685">
        <w:rPr>
          <w:b/>
        </w:rPr>
        <w:t xml:space="preserve"> </w:t>
      </w:r>
      <w:r w:rsidR="005477E6" w:rsidRPr="006F6685">
        <w:rPr>
          <w:b/>
        </w:rPr>
        <w:t>přivedla na bezpečné cesty</w:t>
      </w:r>
      <w:r w:rsidR="003E1130">
        <w:rPr>
          <w:b/>
        </w:rPr>
        <w:t xml:space="preserve"> ty</w:t>
      </w:r>
      <w:r w:rsidR="005477E6">
        <w:rPr>
          <w:b/>
        </w:rPr>
        <w:t>,</w:t>
      </w:r>
      <w:r w:rsidR="005477E6" w:rsidRPr="006F6685">
        <w:rPr>
          <w:b/>
        </w:rPr>
        <w:t xml:space="preserve"> </w:t>
      </w:r>
      <w:r w:rsidR="003E1130">
        <w:rPr>
          <w:b/>
        </w:rPr>
        <w:t>kteří</w:t>
      </w:r>
      <w:r w:rsidR="00ED5F51" w:rsidRPr="006F6685">
        <w:rPr>
          <w:b/>
        </w:rPr>
        <w:t xml:space="preserve"> mi to dovolí</w:t>
      </w:r>
      <w:r w:rsidR="005477E6">
        <w:rPr>
          <w:b/>
        </w:rPr>
        <w:t>.</w:t>
      </w:r>
    </w:p>
    <w:p w:rsidR="00ED5F51" w:rsidRDefault="00ED5F51" w:rsidP="006F6685">
      <w:pPr>
        <w:spacing w:line="240" w:lineRule="auto"/>
      </w:pPr>
    </w:p>
    <w:p w:rsidR="00ED5F51" w:rsidRDefault="00ED5F51" w:rsidP="006F6685">
      <w:pPr>
        <w:spacing w:line="240" w:lineRule="auto"/>
      </w:pPr>
      <w:r>
        <w:t>Rozdrtím hlavu zla [Gen 3, 15]</w:t>
      </w:r>
      <w:r w:rsidR="00EA1C0F">
        <w:t>, a protože Boží vůl</w:t>
      </w:r>
      <w:r w:rsidR="008874C7">
        <w:t>í</w:t>
      </w:r>
      <w:r w:rsidR="00EA1C0F">
        <w:t xml:space="preserve"> znám všechny </w:t>
      </w:r>
      <w:r w:rsidR="008874C7">
        <w:t xml:space="preserve">budoucí </w:t>
      </w:r>
      <w:r w:rsidR="00EA1C0F">
        <w:t xml:space="preserve">události, oznamuji vám, co se blíží, abyste se v duchu náležitě připravili, poznali Boží Slovo a </w:t>
      </w:r>
      <w:r w:rsidR="005477E6">
        <w:t>nenechali</w:t>
      </w:r>
      <w:r w:rsidR="00EA1C0F">
        <w:t xml:space="preserve"> </w:t>
      </w:r>
      <w:r w:rsidR="005477E6">
        <w:t>se zmást</w:t>
      </w:r>
      <w:r w:rsidR="00EA1C0F">
        <w:t xml:space="preserve"> modernismy, které nejsou </w:t>
      </w:r>
      <w:r w:rsidR="008874C7">
        <w:t>Boží vůlí</w:t>
      </w:r>
      <w:r w:rsidR="00EA1C0F">
        <w:t>.</w:t>
      </w:r>
    </w:p>
    <w:p w:rsidR="00EA1C0F" w:rsidRDefault="00EA1C0F" w:rsidP="006F6685">
      <w:pPr>
        <w:spacing w:line="240" w:lineRule="auto"/>
      </w:pPr>
    </w:p>
    <w:p w:rsidR="00EA1C0F" w:rsidRPr="006F6685" w:rsidRDefault="00EA1C0F" w:rsidP="006F6685">
      <w:pPr>
        <w:spacing w:line="240" w:lineRule="auto"/>
        <w:rPr>
          <w:b/>
        </w:rPr>
      </w:pPr>
      <w:r w:rsidRPr="006F6685">
        <w:rPr>
          <w:b/>
        </w:rPr>
        <w:t>Jako Boží děti máte povinnost znát Písmo svaté, rozpoznat Boží vůli v Přikázáních</w:t>
      </w:r>
      <w:r w:rsidR="001072CF" w:rsidRPr="006F6685">
        <w:rPr>
          <w:b/>
        </w:rPr>
        <w:t xml:space="preserve"> a </w:t>
      </w:r>
      <w:r w:rsidR="008874C7">
        <w:rPr>
          <w:b/>
        </w:rPr>
        <w:t>poznat</w:t>
      </w:r>
      <w:r w:rsidR="001072CF" w:rsidRPr="006F6685">
        <w:rPr>
          <w:b/>
        </w:rPr>
        <w:t xml:space="preserve">, že byla, jsou a budou stále stejná, a že nejsou předmětem výkladů </w:t>
      </w:r>
      <w:r w:rsidR="001072CF" w:rsidRPr="00E8573A">
        <w:t>[Ex</w:t>
      </w:r>
      <w:r w:rsidR="006F6685" w:rsidRPr="00E8573A">
        <w:t> </w:t>
      </w:r>
      <w:r w:rsidR="001072CF" w:rsidRPr="00E8573A">
        <w:t>20, Mt 24, 35]</w:t>
      </w:r>
      <w:r w:rsidR="001072CF" w:rsidRPr="006F6685">
        <w:rPr>
          <w:b/>
        </w:rPr>
        <w:t>.</w:t>
      </w:r>
    </w:p>
    <w:p w:rsidR="001072CF" w:rsidRDefault="001072CF" w:rsidP="006F6685">
      <w:pPr>
        <w:spacing w:line="240" w:lineRule="auto"/>
      </w:pPr>
    </w:p>
    <w:p w:rsidR="001072CF" w:rsidRDefault="001072CF" w:rsidP="006F6685">
      <w:pPr>
        <w:spacing w:line="240" w:lineRule="auto"/>
      </w:pPr>
      <w:r>
        <w:t xml:space="preserve">Ďábel je lstivý a chce přivést církev mého Syna do chaosu, do </w:t>
      </w:r>
      <w:r w:rsidR="00EF5273">
        <w:t>rozkolu. Proto se trápím</w:t>
      </w:r>
      <w:r>
        <w:t xml:space="preserve"> </w:t>
      </w:r>
      <w:r w:rsidR="00EF5273">
        <w:t xml:space="preserve">a  přicházím k </w:t>
      </w:r>
      <w:r>
        <w:t xml:space="preserve">vám znovu jako Matka, abych vás vyzvala </w:t>
      </w:r>
      <w:r w:rsidR="001A77D9">
        <w:t>k rozlišování, modlitbě, meditaci, a</w:t>
      </w:r>
      <w:r w:rsidR="008874C7">
        <w:t> </w:t>
      </w:r>
      <w:r w:rsidR="001A77D9">
        <w:t>jako můj Syn, abyste uv</w:t>
      </w:r>
      <w:r w:rsidR="005B4685">
        <w:t>á</w:t>
      </w:r>
      <w:r w:rsidR="001A77D9">
        <w:t xml:space="preserve">děli do praxe každé slovo </w:t>
      </w:r>
      <w:r w:rsidR="00EF5273">
        <w:t>evangelia</w:t>
      </w:r>
      <w:r w:rsidR="001A77D9">
        <w:t xml:space="preserve"> [Jak 1,22].</w:t>
      </w:r>
    </w:p>
    <w:p w:rsidR="001A77D9" w:rsidRDefault="001A77D9" w:rsidP="006F6685">
      <w:pPr>
        <w:spacing w:line="240" w:lineRule="auto"/>
      </w:pPr>
    </w:p>
    <w:p w:rsidR="001A77D9" w:rsidRDefault="001A77D9" w:rsidP="006F6685">
      <w:pPr>
        <w:spacing w:line="240" w:lineRule="auto"/>
      </w:pPr>
      <w:r>
        <w:t>Mé děti nejsou netečné, pokud jde o jejich práci a jednání...</w:t>
      </w:r>
    </w:p>
    <w:p w:rsidR="001A77D9" w:rsidRDefault="001A77D9" w:rsidP="006F6685">
      <w:pPr>
        <w:spacing w:line="240" w:lineRule="auto"/>
      </w:pPr>
    </w:p>
    <w:p w:rsidR="001A77D9" w:rsidRDefault="001A77D9" w:rsidP="006F6685">
      <w:pPr>
        <w:spacing w:line="240" w:lineRule="auto"/>
      </w:pPr>
      <w:r>
        <w:t xml:space="preserve">Mé pravé děti trpí žízní po duších a potřebou přinášet Boží Slovo svým bližním [Mk 16, 15] </w:t>
      </w:r>
      <w:r w:rsidR="00D2365E">
        <w:t>a</w:t>
      </w:r>
      <w:r w:rsidR="007A6B0E">
        <w:t> </w:t>
      </w:r>
      <w:r w:rsidR="00D2365E">
        <w:t>dávat jim vědět, co má přijít, aby si pospíšili a vstoupili na cestu obrácení.</w:t>
      </w:r>
    </w:p>
    <w:p w:rsidR="00D2365E" w:rsidRDefault="00D2365E" w:rsidP="006F6685">
      <w:pPr>
        <w:spacing w:line="240" w:lineRule="auto"/>
      </w:pPr>
    </w:p>
    <w:p w:rsidR="00D2365E" w:rsidRDefault="00D2365E" w:rsidP="006F6685">
      <w:pPr>
        <w:spacing w:line="240" w:lineRule="auto"/>
      </w:pPr>
      <w:r w:rsidRPr="006F6685">
        <w:rPr>
          <w:b/>
        </w:rPr>
        <w:t xml:space="preserve">Mé děti, dobře víte, že mocná elita, která manipuluje celým lidstvem, </w:t>
      </w:r>
      <w:r w:rsidR="00BB74ED" w:rsidRPr="006F6685">
        <w:rPr>
          <w:b/>
        </w:rPr>
        <w:t xml:space="preserve">se </w:t>
      </w:r>
      <w:r w:rsidRPr="006F6685">
        <w:rPr>
          <w:b/>
        </w:rPr>
        <w:t>připravuje představ</w:t>
      </w:r>
      <w:r w:rsidR="00BB74ED" w:rsidRPr="006F6685">
        <w:rPr>
          <w:b/>
        </w:rPr>
        <w:t xml:space="preserve">it </w:t>
      </w:r>
      <w:r w:rsidRPr="006F6685">
        <w:rPr>
          <w:b/>
        </w:rPr>
        <w:t>antikrista</w:t>
      </w:r>
      <w:r w:rsidR="00BB74ED" w:rsidRPr="006F6685">
        <w:rPr>
          <w:b/>
        </w:rPr>
        <w:t>. Proto vás naléhavě prosím, abyste se vy, mé děti, nenechaly oklamat</w:t>
      </w:r>
      <w:r w:rsidR="00BB74ED">
        <w:t xml:space="preserve">, </w:t>
      </w:r>
      <w:r w:rsidR="00C443B4">
        <w:t>protože</w:t>
      </w:r>
      <w:r w:rsidR="00BB74ED">
        <w:t xml:space="preserve"> ti, kdo </w:t>
      </w:r>
      <w:r w:rsidR="00280F5F">
        <w:t>neznají tato proroctví</w:t>
      </w:r>
      <w:r w:rsidR="00BB74ED">
        <w:t xml:space="preserve">, budou </w:t>
      </w:r>
      <w:r w:rsidR="00280F5F">
        <w:t>hanebně</w:t>
      </w:r>
      <w:r w:rsidR="00BB74ED">
        <w:t xml:space="preserve"> oklamán</w:t>
      </w:r>
      <w:r w:rsidR="002D2F8A">
        <w:t>i</w:t>
      </w:r>
      <w:r w:rsidR="00BB74ED">
        <w:t>, naprosto zmaten</w:t>
      </w:r>
      <w:r w:rsidR="002D2F8A">
        <w:t>i a vehnán</w:t>
      </w:r>
      <w:r w:rsidR="005B4685">
        <w:t>i</w:t>
      </w:r>
      <w:r w:rsidR="002D2F8A">
        <w:t xml:space="preserve"> do ohňů pekla, protože budou </w:t>
      </w:r>
      <w:r w:rsidR="00280F5F">
        <w:t>pohrdat</w:t>
      </w:r>
      <w:r w:rsidR="002D2F8A">
        <w:t xml:space="preserve"> m</w:t>
      </w:r>
      <w:r w:rsidR="00544E2C">
        <w:t xml:space="preserve">ým </w:t>
      </w:r>
      <w:r w:rsidR="002D2F8A">
        <w:t>Syn</w:t>
      </w:r>
      <w:r w:rsidR="00544E2C">
        <w:t>em</w:t>
      </w:r>
      <w:r w:rsidR="002D2F8A">
        <w:t xml:space="preserve"> a milovat podvodníka.</w:t>
      </w:r>
    </w:p>
    <w:p w:rsidR="002D2F8A" w:rsidRDefault="002D2F8A" w:rsidP="006F6685">
      <w:pPr>
        <w:spacing w:line="240" w:lineRule="auto"/>
      </w:pPr>
    </w:p>
    <w:p w:rsidR="002D2F8A" w:rsidRDefault="002D2F8A" w:rsidP="006F6685">
      <w:pPr>
        <w:spacing w:line="240" w:lineRule="auto"/>
      </w:pPr>
      <w:r>
        <w:t xml:space="preserve">Tento </w:t>
      </w:r>
      <w:r w:rsidR="00280F5F">
        <w:t xml:space="preserve">současný </w:t>
      </w:r>
      <w:r>
        <w:t xml:space="preserve">chaotický scénář </w:t>
      </w:r>
      <w:r w:rsidR="005924F3">
        <w:t xml:space="preserve">je připravován </w:t>
      </w:r>
      <w:r>
        <w:t xml:space="preserve">po celé zemi, aby postupně uvedl lid mého Syna do způsobu uvažování, </w:t>
      </w:r>
      <w:r w:rsidR="009F40CB">
        <w:t xml:space="preserve">které </w:t>
      </w:r>
      <w:r>
        <w:t>potřebuje mimořádnost</w:t>
      </w:r>
      <w:r w:rsidR="009A120B">
        <w:t>,</w:t>
      </w:r>
      <w:r w:rsidR="009A120B" w:rsidRPr="009A120B">
        <w:t xml:space="preserve"> </w:t>
      </w:r>
      <w:r w:rsidR="009A120B">
        <w:t>aby vše vydržel</w:t>
      </w:r>
      <w:r w:rsidR="005924F3" w:rsidRPr="005B4685">
        <w:t>.</w:t>
      </w:r>
      <w:r w:rsidR="005924F3">
        <w:t xml:space="preserve"> Církev mého </w:t>
      </w:r>
      <w:r w:rsidR="005924F3">
        <w:lastRenderedPageBreak/>
        <w:t>Syna nechce otevřít oči a uznat, že to, co je mimořádné, co je nejpozoruhodnější věcí, kter</w:t>
      </w:r>
      <w:r w:rsidR="0087156F">
        <w:t>ou má, je Tělo a Krev mého Syna.</w:t>
      </w:r>
    </w:p>
    <w:p w:rsidR="0087156F" w:rsidRDefault="0087156F" w:rsidP="006F6685">
      <w:pPr>
        <w:spacing w:line="240" w:lineRule="auto"/>
      </w:pPr>
    </w:p>
    <w:p w:rsidR="0087156F" w:rsidRDefault="0087156F" w:rsidP="006F6685">
      <w:pPr>
        <w:spacing w:line="240" w:lineRule="auto"/>
      </w:pPr>
      <w:r>
        <w:t xml:space="preserve">Milované děti mého Neposkvrněného Srdce, kolik jen vás mě nemiluje! Kolik vás </w:t>
      </w:r>
      <w:r w:rsidR="00C443B4">
        <w:t xml:space="preserve">mnou </w:t>
      </w:r>
      <w:r w:rsidR="00134A15">
        <w:t>pohrdá</w:t>
      </w:r>
      <w:r>
        <w:t xml:space="preserve">! Kolik vás popírá moji </w:t>
      </w:r>
      <w:r w:rsidR="00E641BA">
        <w:t>n</w:t>
      </w:r>
      <w:r>
        <w:t xml:space="preserve">eposkvrněnou </w:t>
      </w:r>
      <w:r w:rsidR="00E641BA">
        <w:t>č</w:t>
      </w:r>
      <w:r>
        <w:t>istotu!</w:t>
      </w:r>
    </w:p>
    <w:p w:rsidR="0087156F" w:rsidRDefault="0087156F" w:rsidP="006F6685">
      <w:pPr>
        <w:spacing w:line="240" w:lineRule="auto"/>
      </w:pPr>
    </w:p>
    <w:p w:rsidR="0087156F" w:rsidRDefault="0087156F" w:rsidP="006F6685">
      <w:pPr>
        <w:spacing w:line="240" w:lineRule="auto"/>
      </w:pPr>
      <w:r w:rsidRPr="006F6685">
        <w:rPr>
          <w:b/>
        </w:rPr>
        <w:t>...</w:t>
      </w:r>
      <w:r w:rsidR="006A273D" w:rsidRPr="006F6685">
        <w:rPr>
          <w:b/>
        </w:rPr>
        <w:t xml:space="preserve"> A</w:t>
      </w:r>
      <w:r w:rsidRPr="006F6685">
        <w:rPr>
          <w:b/>
        </w:rPr>
        <w:t xml:space="preserve">le </w:t>
      </w:r>
      <w:r w:rsidR="003134F3">
        <w:rPr>
          <w:b/>
        </w:rPr>
        <w:t>i</w:t>
      </w:r>
      <w:r w:rsidRPr="006F6685">
        <w:rPr>
          <w:b/>
        </w:rPr>
        <w:t xml:space="preserve"> tak jsem Matkou těch, kdo mě odmítají, nemilují, protože s mým Synem</w:t>
      </w:r>
      <w:r w:rsidR="006A273D" w:rsidRPr="006F6685">
        <w:rPr>
          <w:b/>
        </w:rPr>
        <w:t>,</w:t>
      </w:r>
      <w:r w:rsidRPr="006F6685">
        <w:rPr>
          <w:b/>
        </w:rPr>
        <w:t xml:space="preserve"> a</w:t>
      </w:r>
      <w:r w:rsidR="003134F3">
        <w:rPr>
          <w:b/>
        </w:rPr>
        <w:t> </w:t>
      </w:r>
      <w:r w:rsidRPr="006F6685">
        <w:rPr>
          <w:b/>
        </w:rPr>
        <w:t>spo</w:t>
      </w:r>
      <w:r w:rsidR="006A273D" w:rsidRPr="006F6685">
        <w:rPr>
          <w:b/>
        </w:rPr>
        <w:t>jen</w:t>
      </w:r>
      <w:r w:rsidR="003134F3">
        <w:rPr>
          <w:b/>
        </w:rPr>
        <w:t>á</w:t>
      </w:r>
      <w:r w:rsidRPr="006F6685">
        <w:rPr>
          <w:b/>
        </w:rPr>
        <w:t xml:space="preserve"> s </w:t>
      </w:r>
      <w:r w:rsidR="006A273D" w:rsidRPr="006F6685">
        <w:rPr>
          <w:b/>
        </w:rPr>
        <w:t>Ním,</w:t>
      </w:r>
      <w:r w:rsidRPr="006F6685">
        <w:rPr>
          <w:b/>
        </w:rPr>
        <w:t xml:space="preserve"> </w:t>
      </w:r>
      <w:r w:rsidR="006A273D" w:rsidRPr="006F6685">
        <w:rPr>
          <w:b/>
        </w:rPr>
        <w:t xml:space="preserve">jsem </w:t>
      </w:r>
      <w:r w:rsidRPr="006F6685">
        <w:rPr>
          <w:b/>
        </w:rPr>
        <w:t xml:space="preserve">vás </w:t>
      </w:r>
      <w:r w:rsidR="00A0686C" w:rsidRPr="006F6685">
        <w:rPr>
          <w:b/>
        </w:rPr>
        <w:t xml:space="preserve">také </w:t>
      </w:r>
      <w:r w:rsidRPr="006F6685">
        <w:rPr>
          <w:b/>
        </w:rPr>
        <w:t>n</w:t>
      </w:r>
      <w:r w:rsidR="006A273D" w:rsidRPr="006F6685">
        <w:rPr>
          <w:b/>
        </w:rPr>
        <w:t>esla</w:t>
      </w:r>
      <w:r w:rsidRPr="006F6685">
        <w:rPr>
          <w:b/>
        </w:rPr>
        <w:t xml:space="preserve"> ve svém </w:t>
      </w:r>
      <w:r w:rsidR="00A0686C" w:rsidRPr="006F6685">
        <w:rPr>
          <w:b/>
        </w:rPr>
        <w:t xml:space="preserve">mateřském </w:t>
      </w:r>
      <w:r w:rsidRPr="006F6685">
        <w:rPr>
          <w:b/>
        </w:rPr>
        <w:t>lůně jako Matka všeho lidstva.</w:t>
      </w:r>
      <w:r w:rsidR="00A0686C">
        <w:t xml:space="preserve"> Můj Syn trpěl </w:t>
      </w:r>
      <w:r w:rsidR="009F40CB">
        <w:t>těsností</w:t>
      </w:r>
      <w:r w:rsidR="00A0686C">
        <w:t xml:space="preserve"> mého mateřského lůna </w:t>
      </w:r>
      <w:r w:rsidR="00BC7ABE">
        <w:t xml:space="preserve">jako každé lidské stvoření </w:t>
      </w:r>
      <w:r w:rsidR="00A0686C">
        <w:t xml:space="preserve">a nabídl toto omezení spolu se mnou lidem tohoto času, </w:t>
      </w:r>
      <w:r w:rsidR="00E87066">
        <w:t xml:space="preserve">těm, </w:t>
      </w:r>
      <w:r w:rsidR="00A0686C">
        <w:t xml:space="preserve">kteří trpí omezením </w:t>
      </w:r>
      <w:r w:rsidR="00BC7ABE">
        <w:t xml:space="preserve">své </w:t>
      </w:r>
      <w:r w:rsidR="00A0686C">
        <w:t>mysli</w:t>
      </w:r>
      <w:r w:rsidR="00BC7ABE">
        <w:t>,</w:t>
      </w:r>
      <w:r w:rsidR="00A0686C">
        <w:t xml:space="preserve"> vůle</w:t>
      </w:r>
      <w:r w:rsidR="00BC7ABE">
        <w:t xml:space="preserve"> i</w:t>
      </w:r>
      <w:r w:rsidR="002453A1">
        <w:t> </w:t>
      </w:r>
      <w:r w:rsidR="00BC7ABE">
        <w:t>srdce</w:t>
      </w:r>
      <w:r w:rsidR="00E60077">
        <w:t xml:space="preserve"> a uzavír</w:t>
      </w:r>
      <w:r w:rsidR="00BC7ABE">
        <w:t>ají se, aby nic neviděli, neslyšeli a nepoznávali</w:t>
      </w:r>
      <w:r w:rsidR="00E60077">
        <w:t>.</w:t>
      </w:r>
    </w:p>
    <w:p w:rsidR="00E60077" w:rsidRDefault="00E60077" w:rsidP="006F6685">
      <w:pPr>
        <w:spacing w:line="240" w:lineRule="auto"/>
      </w:pPr>
    </w:p>
    <w:p w:rsidR="00E60077" w:rsidRDefault="00E60077" w:rsidP="006F6685">
      <w:pPr>
        <w:spacing w:line="240" w:lineRule="auto"/>
      </w:pPr>
      <w:r>
        <w:t>Jako "</w:t>
      </w:r>
      <w:r w:rsidR="00AF4C4C">
        <w:t>Ž</w:t>
      </w:r>
      <w:r>
        <w:t>ena, oděná Sluncem" [Zj 12, 1], sdílím s mým Synem toto Světlo, které rozd</w:t>
      </w:r>
      <w:r w:rsidR="00E87066">
        <w:t>ěluje</w:t>
      </w:r>
      <w:r>
        <w:t xml:space="preserve"> a</w:t>
      </w:r>
      <w:r w:rsidR="007A6B0E">
        <w:t> </w:t>
      </w:r>
      <w:r>
        <w:t>jímž osvěcuje všechny duše. Není to titul</w:t>
      </w:r>
      <w:r w:rsidR="005B4685" w:rsidRPr="005B4685">
        <w:t xml:space="preserve"> </w:t>
      </w:r>
      <w:r w:rsidR="005B4685">
        <w:t>vyjadřující</w:t>
      </w:r>
      <w:r w:rsidR="005B4685" w:rsidRPr="005B4685">
        <w:t xml:space="preserve"> </w:t>
      </w:r>
      <w:r w:rsidR="005B4685">
        <w:t>úctu</w:t>
      </w:r>
      <w:r>
        <w:t>, je to realita mého mateřství celého lidstva</w:t>
      </w:r>
      <w:r w:rsidR="00AF4C4C">
        <w:t xml:space="preserve">, a právě jím, v oddanosti ke mně, vládkyni </w:t>
      </w:r>
      <w:r w:rsidR="004631D3">
        <w:t xml:space="preserve">obou </w:t>
      </w:r>
      <w:r w:rsidR="00AF4C4C">
        <w:t xml:space="preserve">Amerik, vedu za ruku tyto vzpurné lidi k mému Synu, aby </w:t>
      </w:r>
      <w:r w:rsidR="00E87066">
        <w:t>byli hodni</w:t>
      </w:r>
      <w:r w:rsidR="00AF4C4C">
        <w:t xml:space="preserve"> věčn</w:t>
      </w:r>
      <w:r w:rsidR="00E87066">
        <w:t>ého</w:t>
      </w:r>
      <w:r w:rsidR="00AF4C4C">
        <w:t xml:space="preserve"> život</w:t>
      </w:r>
      <w:r w:rsidR="00E87066">
        <w:t>a</w:t>
      </w:r>
      <w:r w:rsidR="00AF4C4C">
        <w:t>.</w:t>
      </w:r>
    </w:p>
    <w:p w:rsidR="00AF4C4C" w:rsidRDefault="00AF4C4C" w:rsidP="006F6685">
      <w:pPr>
        <w:spacing w:line="240" w:lineRule="auto"/>
      </w:pPr>
    </w:p>
    <w:p w:rsidR="00AF4C4C" w:rsidRPr="006F6685" w:rsidRDefault="00AF4C4C" w:rsidP="006F6685">
      <w:pPr>
        <w:spacing w:line="240" w:lineRule="auto"/>
        <w:rPr>
          <w:b/>
        </w:rPr>
      </w:pPr>
      <w:r w:rsidRPr="006F6685">
        <w:rPr>
          <w:b/>
        </w:rPr>
        <w:t xml:space="preserve">Nechci, abyste mě </w:t>
      </w:r>
      <w:r w:rsidR="004631D3" w:rsidRPr="006F6685">
        <w:rPr>
          <w:b/>
        </w:rPr>
        <w:t>uctívali</w:t>
      </w:r>
      <w:r w:rsidR="00E641BA">
        <w:rPr>
          <w:b/>
        </w:rPr>
        <w:t xml:space="preserve"> víc</w:t>
      </w:r>
      <w:r w:rsidRPr="006F6685">
        <w:rPr>
          <w:b/>
        </w:rPr>
        <w:t xml:space="preserve"> než mého Syna, ale opravdu chci, abyste mě poslouchali, abych vás mohla vést v lásce</w:t>
      </w:r>
      <w:r w:rsidR="00142C71" w:rsidRPr="006F6685">
        <w:rPr>
          <w:b/>
        </w:rPr>
        <w:t xml:space="preserve"> a být </w:t>
      </w:r>
      <w:r w:rsidR="004E03EB">
        <w:rPr>
          <w:b/>
        </w:rPr>
        <w:t xml:space="preserve">váš </w:t>
      </w:r>
      <w:r w:rsidR="006B7114">
        <w:rPr>
          <w:b/>
        </w:rPr>
        <w:t>P</w:t>
      </w:r>
      <w:r w:rsidR="00D5498D">
        <w:rPr>
          <w:b/>
        </w:rPr>
        <w:t>římluvce</w:t>
      </w:r>
      <w:r w:rsidR="00142C71" w:rsidRPr="006F6685">
        <w:rPr>
          <w:b/>
        </w:rPr>
        <w:t xml:space="preserve"> před Nejsvětější Trojicí.</w:t>
      </w:r>
    </w:p>
    <w:p w:rsidR="00142C71" w:rsidRDefault="00142C71" w:rsidP="006F6685">
      <w:pPr>
        <w:spacing w:line="240" w:lineRule="auto"/>
      </w:pPr>
    </w:p>
    <w:p w:rsidR="00142C71" w:rsidRDefault="00142C71" w:rsidP="006F6685">
      <w:pPr>
        <w:spacing w:line="240" w:lineRule="auto"/>
      </w:pPr>
      <w:r>
        <w:t>Milované děti mého Neposkvrněného Srdce, rmoutím se pro mé děti,</w:t>
      </w:r>
      <w:r w:rsidR="00794002">
        <w:t xml:space="preserve"> které </w:t>
      </w:r>
      <w:r w:rsidR="00D5498D">
        <w:t>mnou pohrdají</w:t>
      </w:r>
      <w:r w:rsidR="00794002">
        <w:t>,</w:t>
      </w:r>
      <w:r>
        <w:t xml:space="preserve"> ne</w:t>
      </w:r>
      <w:r w:rsidR="007A6B0E">
        <w:t> </w:t>
      </w:r>
      <w:r>
        <w:t xml:space="preserve">kvůli tomu, že </w:t>
      </w:r>
      <w:r w:rsidR="00D5498D">
        <w:t xml:space="preserve">pohrdají </w:t>
      </w:r>
      <w:r>
        <w:t>slov</w:t>
      </w:r>
      <w:r w:rsidR="00D5498D">
        <w:t>y</w:t>
      </w:r>
      <w:r>
        <w:t xml:space="preserve"> této Matky, ale protože tím, že mě odmítají a nejdou po správné cestě, kam je vedu svou rukou, </w:t>
      </w:r>
      <w:r w:rsidR="00794002">
        <w:t xml:space="preserve">samy </w:t>
      </w:r>
      <w:r>
        <w:t xml:space="preserve">překážejí </w:t>
      </w:r>
      <w:r w:rsidR="00462AD8">
        <w:t>m</w:t>
      </w:r>
      <w:r>
        <w:t xml:space="preserve">ému určení být </w:t>
      </w:r>
      <w:r w:rsidR="00D5498D">
        <w:t>P</w:t>
      </w:r>
      <w:r w:rsidR="004631D3">
        <w:t>římluv</w:t>
      </w:r>
      <w:r w:rsidR="00D5498D">
        <w:t>ce a </w:t>
      </w:r>
      <w:r w:rsidR="004E03EB">
        <w:t>p</w:t>
      </w:r>
      <w:r w:rsidR="00D5498D">
        <w:t>růvodce</w:t>
      </w:r>
      <w:r w:rsidR="00794002">
        <w:t xml:space="preserve"> k věčné spáse. Hledáte falešné cesty, a tyto krátké cesty jsou přesně t</w:t>
      </w:r>
      <w:r w:rsidR="00462AD8">
        <w:t>ěmi</w:t>
      </w:r>
      <w:r w:rsidR="00794002">
        <w:t xml:space="preserve">, které vás povedou k jedinému náboženství, kde bude </w:t>
      </w:r>
      <w:r w:rsidR="004631D3">
        <w:t>panovat</w:t>
      </w:r>
      <w:r w:rsidR="004631D3" w:rsidRPr="004631D3">
        <w:t xml:space="preserve"> </w:t>
      </w:r>
      <w:r w:rsidR="004631D3">
        <w:t>podvodník</w:t>
      </w:r>
      <w:r w:rsidR="00794002">
        <w:t>.</w:t>
      </w:r>
    </w:p>
    <w:p w:rsidR="00794002" w:rsidRDefault="00794002" w:rsidP="006F6685">
      <w:pPr>
        <w:spacing w:line="240" w:lineRule="auto"/>
      </w:pPr>
    </w:p>
    <w:p w:rsidR="00794002" w:rsidRPr="006F6685" w:rsidRDefault="00794002" w:rsidP="006F6685">
      <w:pPr>
        <w:spacing w:line="240" w:lineRule="auto"/>
        <w:rPr>
          <w:b/>
        </w:rPr>
      </w:pPr>
      <w:r>
        <w:t xml:space="preserve">V tomto čase </w:t>
      </w:r>
      <w:r w:rsidR="009B6A16">
        <w:t>je tak mnoho poselství a volání</w:t>
      </w:r>
      <w:r>
        <w:t xml:space="preserve">... </w:t>
      </w:r>
      <w:r w:rsidR="006F6685" w:rsidRPr="006F6685">
        <w:rPr>
          <w:b/>
        </w:rPr>
        <w:t>M</w:t>
      </w:r>
      <w:r w:rsidRPr="006F6685">
        <w:rPr>
          <w:b/>
        </w:rPr>
        <w:t>ěli byste zůstat v</w:t>
      </w:r>
      <w:r w:rsidR="007A6B0E">
        <w:rPr>
          <w:b/>
        </w:rPr>
        <w:t> </w:t>
      </w:r>
      <w:r w:rsidRPr="006F6685">
        <w:rPr>
          <w:b/>
        </w:rPr>
        <w:t>neustálém rozlišování</w:t>
      </w:r>
      <w:r w:rsidR="00462AD8" w:rsidRPr="006F6685">
        <w:rPr>
          <w:b/>
        </w:rPr>
        <w:t>, protože je Boží</w:t>
      </w:r>
      <w:r w:rsidR="006B7114" w:rsidRPr="006B7114">
        <w:rPr>
          <w:b/>
        </w:rPr>
        <w:t xml:space="preserve"> </w:t>
      </w:r>
      <w:r w:rsidR="006B7114" w:rsidRPr="006F6685">
        <w:rPr>
          <w:b/>
        </w:rPr>
        <w:t>vůl</w:t>
      </w:r>
      <w:r w:rsidR="006B7114">
        <w:rPr>
          <w:b/>
        </w:rPr>
        <w:t>í</w:t>
      </w:r>
      <w:r w:rsidR="00462AD8" w:rsidRPr="006F6685">
        <w:rPr>
          <w:b/>
        </w:rPr>
        <w:t xml:space="preserve">, že </w:t>
      </w:r>
      <w:r w:rsidR="002F25F0">
        <w:rPr>
          <w:b/>
        </w:rPr>
        <w:t>jsem</w:t>
      </w:r>
      <w:r w:rsidR="00462AD8" w:rsidRPr="006F6685">
        <w:rPr>
          <w:b/>
        </w:rPr>
        <w:t xml:space="preserve"> </w:t>
      </w:r>
      <w:r w:rsidR="004A2839">
        <w:rPr>
          <w:b/>
        </w:rPr>
        <w:t xml:space="preserve">byla </w:t>
      </w:r>
      <w:r w:rsidR="00462AD8" w:rsidRPr="006F6685">
        <w:rPr>
          <w:b/>
        </w:rPr>
        <w:t>ustanoven</w:t>
      </w:r>
      <w:r w:rsidR="002F25F0">
        <w:rPr>
          <w:b/>
        </w:rPr>
        <w:t>a</w:t>
      </w:r>
      <w:r w:rsidR="00462AD8" w:rsidRPr="006F6685">
        <w:rPr>
          <w:b/>
        </w:rPr>
        <w:t xml:space="preserve"> Nejsvětější Trojicí</w:t>
      </w:r>
      <w:r w:rsidR="002F25F0">
        <w:rPr>
          <w:b/>
        </w:rPr>
        <w:t xml:space="preserve"> jako</w:t>
      </w:r>
      <w:r w:rsidR="00462AD8" w:rsidRPr="006F6685">
        <w:rPr>
          <w:b/>
        </w:rPr>
        <w:t xml:space="preserve"> </w:t>
      </w:r>
      <w:r w:rsidR="009B6A16">
        <w:rPr>
          <w:b/>
        </w:rPr>
        <w:t>Přímluvce</w:t>
      </w:r>
      <w:r w:rsidR="00462AD8" w:rsidRPr="006F6685">
        <w:rPr>
          <w:b/>
        </w:rPr>
        <w:t xml:space="preserve"> mezi lidmi a Bohem.</w:t>
      </w:r>
    </w:p>
    <w:p w:rsidR="004631D3" w:rsidRDefault="004631D3" w:rsidP="006F6685">
      <w:pPr>
        <w:spacing w:line="240" w:lineRule="auto"/>
      </w:pPr>
    </w:p>
    <w:p w:rsidR="004631D3" w:rsidRPr="00046D11" w:rsidRDefault="004631D3" w:rsidP="006F6685">
      <w:pPr>
        <w:spacing w:line="240" w:lineRule="auto"/>
      </w:pPr>
      <w:r w:rsidRPr="00046D11">
        <w:t>Žádný nástroj vybraný nebem</w:t>
      </w:r>
      <w:r w:rsidR="0022317F" w:rsidRPr="00046D11">
        <w:t xml:space="preserve"> nemůže žádnou duši odsoudit, nebo ji poskytnout věčný život...</w:t>
      </w:r>
    </w:p>
    <w:p w:rsidR="0022317F" w:rsidRPr="004A2839" w:rsidRDefault="004A2839" w:rsidP="006F6685">
      <w:pPr>
        <w:spacing w:line="240" w:lineRule="auto"/>
      </w:pPr>
      <w:r>
        <w:t>Žádný nástroj není Bohem, aby odsoudil</w:t>
      </w:r>
      <w:r w:rsidR="0022317F" w:rsidRPr="004A2839">
        <w:t xml:space="preserve"> duš</w:t>
      </w:r>
      <w:r w:rsidR="005514F8" w:rsidRPr="004A2839">
        <w:t>e</w:t>
      </w:r>
      <w:r w:rsidR="0022317F" w:rsidRPr="004A2839">
        <w:t xml:space="preserve"> do propasti, </w:t>
      </w:r>
      <w:r w:rsidR="00046D11" w:rsidRPr="004A2839">
        <w:t xml:space="preserve">nebo </w:t>
      </w:r>
      <w:r>
        <w:t xml:space="preserve">daroval </w:t>
      </w:r>
      <w:r w:rsidR="0022317F" w:rsidRPr="004A2839">
        <w:t>věčn</w:t>
      </w:r>
      <w:r>
        <w:t>ý</w:t>
      </w:r>
      <w:r w:rsidR="0022317F" w:rsidRPr="004A2839">
        <w:t xml:space="preserve"> život</w:t>
      </w:r>
      <w:r w:rsidR="005514F8" w:rsidRPr="004A2839">
        <w:t xml:space="preserve"> bližnímu</w:t>
      </w:r>
      <w:r w:rsidR="0022317F" w:rsidRPr="004A2839">
        <w:t>...</w:t>
      </w:r>
    </w:p>
    <w:p w:rsidR="0022317F" w:rsidRDefault="0022317F" w:rsidP="006F6685">
      <w:pPr>
        <w:spacing w:line="240" w:lineRule="auto"/>
      </w:pPr>
    </w:p>
    <w:p w:rsidR="0022317F" w:rsidRDefault="0022317F" w:rsidP="006F6685">
      <w:pPr>
        <w:spacing w:line="240" w:lineRule="auto"/>
      </w:pPr>
      <w:r>
        <w:t>Skrze naše věrné nástroje vás varujeme. Skrze naš</w:t>
      </w:r>
      <w:r w:rsidR="00801C73">
        <w:t>i</w:t>
      </w:r>
      <w:r>
        <w:t xml:space="preserve"> prorok</w:t>
      </w:r>
      <w:r w:rsidR="00801C73">
        <w:t xml:space="preserve">yni vám oznamujeme celou Pravdu, jakkoli </w:t>
      </w:r>
      <w:r w:rsidR="004A2839">
        <w:t xml:space="preserve">může být </w:t>
      </w:r>
      <w:r w:rsidR="00801C73">
        <w:t>bolestná a znepokojující. Můj Syn je "Cesta, Pravda a Život" [Jan</w:t>
      </w:r>
      <w:r w:rsidR="002938A8">
        <w:t> </w:t>
      </w:r>
      <w:r w:rsidR="00801C73">
        <w:t>14, 6]</w:t>
      </w:r>
      <w:r w:rsidR="002938A8">
        <w:t xml:space="preserve"> a nezatajuje svému lidu, co jej z nevědomosti může vést k zatracení.</w:t>
      </w:r>
    </w:p>
    <w:p w:rsidR="007A6B0E" w:rsidRDefault="007A6B0E" w:rsidP="006F6685">
      <w:pPr>
        <w:spacing w:line="240" w:lineRule="auto"/>
      </w:pPr>
    </w:p>
    <w:p w:rsidR="002938A8" w:rsidRDefault="002938A8" w:rsidP="006F6685">
      <w:pPr>
        <w:spacing w:line="240" w:lineRule="auto"/>
      </w:pPr>
      <w:r>
        <w:t xml:space="preserve">Považujete tato volání za katastrofická a děsivá, </w:t>
      </w:r>
      <w:r w:rsidR="00691929">
        <w:t xml:space="preserve">ale </w:t>
      </w:r>
      <w:r>
        <w:t>j</w:t>
      </w:r>
      <w:r w:rsidR="00691929">
        <w:t>sou</w:t>
      </w:r>
      <w:r w:rsidR="00691929" w:rsidRPr="00691929">
        <w:t xml:space="preserve"> </w:t>
      </w:r>
      <w:r w:rsidR="00691929">
        <w:t>tím</w:t>
      </w:r>
      <w:r>
        <w:t>, čemu bude čelit tato generace [</w:t>
      </w:r>
      <w:r w:rsidR="000C3ECA">
        <w:t>Mt 24, 21]</w:t>
      </w:r>
      <w:r>
        <w:t xml:space="preserve"> </w:t>
      </w:r>
      <w:r w:rsidR="00691929">
        <w:t>kvůli tomu, že</w:t>
      </w:r>
      <w:r>
        <w:t xml:space="preserve"> je neuctivá, pokrytecká, lživá, falešná, </w:t>
      </w:r>
      <w:r w:rsidR="00E52E81">
        <w:t>chybí ji pokora před</w:t>
      </w:r>
      <w:r>
        <w:t xml:space="preserve"> Božím Slov</w:t>
      </w:r>
      <w:r w:rsidR="00E52E81">
        <w:t>em</w:t>
      </w:r>
      <w:r w:rsidR="00691929">
        <w:t xml:space="preserve">, kvůli svému kacířství, kvůli neustálým hříchům proti Duchu Svatému [Mt 12, 32], ale můj Syn a já </w:t>
      </w:r>
      <w:r w:rsidR="004A2839">
        <w:t xml:space="preserve">vždy </w:t>
      </w:r>
      <w:r w:rsidR="00691929">
        <w:t xml:space="preserve">velebíme Boží milosrdenství, </w:t>
      </w:r>
      <w:r w:rsidR="00E52E81">
        <w:t>neboť</w:t>
      </w:r>
      <w:r w:rsidR="00691929">
        <w:t xml:space="preserve"> jste</w:t>
      </w:r>
      <w:r w:rsidR="00601E1E">
        <w:t>-li</w:t>
      </w:r>
      <w:r w:rsidR="00691929">
        <w:t xml:space="preserve"> ve stavu kajícnosti</w:t>
      </w:r>
      <w:r w:rsidR="00601E1E" w:rsidRPr="00601E1E">
        <w:t xml:space="preserve"> </w:t>
      </w:r>
      <w:r w:rsidR="00601E1E">
        <w:t>a</w:t>
      </w:r>
      <w:r w:rsidR="00691929">
        <w:t xml:space="preserve"> obrácení</w:t>
      </w:r>
      <w:r w:rsidR="00601E1E">
        <w:t>,</w:t>
      </w:r>
      <w:r w:rsidR="00E52E81">
        <w:t xml:space="preserve"> můj Syn neodepře odpuštění nikomu, kdo ukáže opravdovou lítost.</w:t>
      </w:r>
    </w:p>
    <w:p w:rsidR="00E52E81" w:rsidRDefault="00E52E81" w:rsidP="006F6685">
      <w:pPr>
        <w:spacing w:line="240" w:lineRule="auto"/>
      </w:pPr>
    </w:p>
    <w:p w:rsidR="000C3ECA" w:rsidRDefault="00E52E81" w:rsidP="006F6685">
      <w:pPr>
        <w:spacing w:line="240" w:lineRule="auto"/>
      </w:pPr>
      <w:r>
        <w:t xml:space="preserve">Kolik jen mých kněží mluví k lidu mého Syna proti výzvám mého Syna a této Matky! </w:t>
      </w:r>
      <w:r w:rsidR="00433891" w:rsidRPr="006F6685">
        <w:rPr>
          <w:b/>
        </w:rPr>
        <w:t xml:space="preserve">Zjevení se nachází v Písmu svatém </w:t>
      </w:r>
      <w:r w:rsidR="00433891" w:rsidRPr="00E8573A">
        <w:t>[2Tim 3, 16],</w:t>
      </w:r>
      <w:r w:rsidR="00433891" w:rsidRPr="006F6685">
        <w:rPr>
          <w:b/>
        </w:rPr>
        <w:t xml:space="preserve"> ale jeho vysvětlování neskončí, dokud lid mého Syna nenajde cestu.</w:t>
      </w:r>
      <w:r w:rsidR="00F22329">
        <w:rPr>
          <w:b/>
        </w:rPr>
        <w:t xml:space="preserve"> </w:t>
      </w:r>
      <w:r w:rsidR="000C3ECA">
        <w:t>Nemůžete být vlažní a sloužit dvěma pánům [Mt 6, 24], [Zj 3. 15-19].</w:t>
      </w:r>
    </w:p>
    <w:p w:rsidR="000C3ECA" w:rsidRDefault="000C3ECA" w:rsidP="006F6685">
      <w:pPr>
        <w:spacing w:line="240" w:lineRule="auto"/>
      </w:pPr>
    </w:p>
    <w:p w:rsidR="000C3ECA" w:rsidRDefault="000C3ECA" w:rsidP="006F6685">
      <w:pPr>
        <w:spacing w:line="240" w:lineRule="auto"/>
      </w:pPr>
      <w:r w:rsidRPr="006F6685">
        <w:rPr>
          <w:b/>
        </w:rPr>
        <w:lastRenderedPageBreak/>
        <w:t xml:space="preserve">Mé věrné nástroje jsou inkoustem, jenž slouží k napsání Boží vůle, ale inkoust není nepostradatelný, </w:t>
      </w:r>
      <w:r w:rsidR="00F22329">
        <w:rPr>
          <w:b/>
        </w:rPr>
        <w:t>podstatné</w:t>
      </w:r>
      <w:r w:rsidRPr="006F6685">
        <w:rPr>
          <w:b/>
        </w:rPr>
        <w:t xml:space="preserve"> je Boží </w:t>
      </w:r>
      <w:r w:rsidR="006F6685">
        <w:rPr>
          <w:b/>
        </w:rPr>
        <w:t>Slovo</w:t>
      </w:r>
      <w:r>
        <w:t>, protože i kdyby byl inkoust, bez</w:t>
      </w:r>
      <w:r w:rsidR="007A6B0E">
        <w:t> </w:t>
      </w:r>
      <w:r>
        <w:t xml:space="preserve">Božího Slova by </w:t>
      </w:r>
      <w:r w:rsidR="00F30F04">
        <w:t xml:space="preserve">je </w:t>
      </w:r>
      <w:r>
        <w:t>nebyl</w:t>
      </w:r>
      <w:r w:rsidR="00F733EC">
        <w:t>y</w:t>
      </w:r>
      <w:r>
        <w:t xml:space="preserve"> schopn</w:t>
      </w:r>
      <w:r w:rsidR="00F733EC">
        <w:t>y</w:t>
      </w:r>
      <w:r>
        <w:t xml:space="preserve"> napsat. V tomto čase ať pýcha nenaplňuje sr</w:t>
      </w:r>
      <w:r w:rsidR="005B4685">
        <w:t>d</w:t>
      </w:r>
      <w:r>
        <w:t>ce mých</w:t>
      </w:r>
      <w:r w:rsidR="007A6B0E">
        <w:t> </w:t>
      </w:r>
      <w:r>
        <w:t>nástrojů, ale ať je to pokora, která je vede.</w:t>
      </w:r>
    </w:p>
    <w:p w:rsidR="00732A72" w:rsidRDefault="00732A72" w:rsidP="006F6685">
      <w:pPr>
        <w:spacing w:line="240" w:lineRule="auto"/>
      </w:pPr>
    </w:p>
    <w:p w:rsidR="00732A72" w:rsidRDefault="00732A72" w:rsidP="006F6685">
      <w:pPr>
        <w:spacing w:line="240" w:lineRule="auto"/>
      </w:pPr>
      <w:r>
        <w:t>Každý, kdo se staví na první místo, není můj pravý nástroj.</w:t>
      </w:r>
    </w:p>
    <w:p w:rsidR="00732A72" w:rsidRDefault="00732A72" w:rsidP="006F6685">
      <w:pPr>
        <w:spacing w:line="240" w:lineRule="auto"/>
      </w:pPr>
    </w:p>
    <w:p w:rsidR="00732A72" w:rsidRDefault="00732A72" w:rsidP="006F6685">
      <w:pPr>
        <w:spacing w:line="240" w:lineRule="auto"/>
      </w:pPr>
      <w:r w:rsidRPr="006F6685">
        <w:rPr>
          <w:b/>
        </w:rPr>
        <w:t>Pravý nástroj Otcova Domu je ten</w:t>
      </w:r>
      <w:r w:rsidRPr="007E139C">
        <w:rPr>
          <w:b/>
        </w:rPr>
        <w:t>, kdo vám předává Boží Slovo</w:t>
      </w:r>
      <w:r>
        <w:t xml:space="preserve">, abyste nesešli z cesty, kdo vám je předává, abyste se neoddělili od mého Syna a ode </w:t>
      </w:r>
      <w:r w:rsidR="00F30F04">
        <w:t>m</w:t>
      </w:r>
      <w:r>
        <w:t>ne, abyste se nestali nevěrn</w:t>
      </w:r>
      <w:r w:rsidR="00F733EC">
        <w:t>ými</w:t>
      </w:r>
      <w:r w:rsidR="00A4043D">
        <w:t xml:space="preserve"> Božímu Slovu, aby vás nabádali k obrácení [Mk 1, 12-15], probouzeli lidskou vůli a</w:t>
      </w:r>
      <w:r w:rsidR="00F30F04">
        <w:t> </w:t>
      </w:r>
      <w:r w:rsidR="00A4043D">
        <w:t>smysly ducha, které vás znovu a znovu volají žít v Boží vůli, abyste nebyli ztraceni...</w:t>
      </w:r>
    </w:p>
    <w:p w:rsidR="009D6160" w:rsidRDefault="009D6160" w:rsidP="006F6685">
      <w:pPr>
        <w:spacing w:line="240" w:lineRule="auto"/>
      </w:pPr>
    </w:p>
    <w:p w:rsidR="009D6160" w:rsidRDefault="009D6160" w:rsidP="006F6685">
      <w:pPr>
        <w:spacing w:line="240" w:lineRule="auto"/>
      </w:pPr>
      <w:r>
        <w:t xml:space="preserve">V tomto čase musí </w:t>
      </w:r>
      <w:r w:rsidR="00285C7B">
        <w:t>mít</w:t>
      </w:r>
      <w:r>
        <w:t xml:space="preserve"> </w:t>
      </w:r>
      <w:r w:rsidR="00285C7B">
        <w:t xml:space="preserve">lidstvo </w:t>
      </w:r>
      <w:r w:rsidR="00D4285E">
        <w:t xml:space="preserve">nutné </w:t>
      </w:r>
      <w:r>
        <w:t>poznání</w:t>
      </w:r>
      <w:r w:rsidR="00453DCC">
        <w:t xml:space="preserve"> k přípravě</w:t>
      </w:r>
      <w:r>
        <w:t xml:space="preserve">, a ne aby </w:t>
      </w:r>
      <w:r w:rsidR="00285C7B">
        <w:t>se dostalo</w:t>
      </w:r>
      <w:r>
        <w:t xml:space="preserve"> d</w:t>
      </w:r>
      <w:r w:rsidR="00285C7B">
        <w:t>o</w:t>
      </w:r>
      <w:r>
        <w:t xml:space="preserve"> spárů Satana. V tomto čase je pro vás nepostradatelné</w:t>
      </w:r>
      <w:r w:rsidR="00285C7B">
        <w:t xml:space="preserve"> –</w:t>
      </w:r>
      <w:r>
        <w:t xml:space="preserve"> p</w:t>
      </w:r>
      <w:r w:rsidR="00285C7B">
        <w:t>r</w:t>
      </w:r>
      <w:r>
        <w:t xml:space="preserve">obuzení srdce, myšlenek a </w:t>
      </w:r>
      <w:r w:rsidR="00285C7B">
        <w:t>ducha</w:t>
      </w:r>
      <w:r w:rsidR="00D4285E">
        <w:t>,</w:t>
      </w:r>
      <w:r>
        <w:t xml:space="preserve"> </w:t>
      </w:r>
      <w:r w:rsidR="00D4285E">
        <w:t>otupené</w:t>
      </w:r>
      <w:r w:rsidR="00285C7B">
        <w:t xml:space="preserve"> tím, co je</w:t>
      </w:r>
      <w:r>
        <w:t xml:space="preserve"> světské a hříšné.</w:t>
      </w:r>
    </w:p>
    <w:p w:rsidR="00285C7B" w:rsidRDefault="00285C7B" w:rsidP="006F6685">
      <w:pPr>
        <w:spacing w:line="240" w:lineRule="auto"/>
      </w:pPr>
    </w:p>
    <w:p w:rsidR="00285C7B" w:rsidRDefault="00285C7B" w:rsidP="006F6685">
      <w:pPr>
        <w:spacing w:line="240" w:lineRule="auto"/>
      </w:pPr>
      <w:r>
        <w:t xml:space="preserve">Milované děti mého Neposkvrněného Srdce, </w:t>
      </w:r>
      <w:r w:rsidR="002A0CF2">
        <w:t>naléhám na vás:</w:t>
      </w:r>
    </w:p>
    <w:p w:rsidR="002A0CF2" w:rsidRDefault="002A0CF2" w:rsidP="006F6685">
      <w:pPr>
        <w:spacing w:line="240" w:lineRule="auto"/>
      </w:pPr>
    </w:p>
    <w:p w:rsidR="002A0CF2" w:rsidRPr="006F6685" w:rsidRDefault="002A0CF2" w:rsidP="006F6685">
      <w:pPr>
        <w:spacing w:line="240" w:lineRule="auto"/>
        <w:rPr>
          <w:b/>
        </w:rPr>
      </w:pPr>
      <w:r w:rsidRPr="006F6685">
        <w:rPr>
          <w:b/>
        </w:rPr>
        <w:t>Modlete se za Peru, tento lid bude silně otřesen mohutným zemětřesením.</w:t>
      </w:r>
    </w:p>
    <w:p w:rsidR="002A0CF2" w:rsidRPr="006F6685" w:rsidRDefault="002A0CF2" w:rsidP="006F6685">
      <w:pPr>
        <w:spacing w:line="240" w:lineRule="auto"/>
        <w:rPr>
          <w:b/>
        </w:rPr>
      </w:pPr>
    </w:p>
    <w:p w:rsidR="002A0CF2" w:rsidRPr="006F6685" w:rsidRDefault="002A0CF2" w:rsidP="006F6685">
      <w:pPr>
        <w:spacing w:line="240" w:lineRule="auto"/>
        <w:rPr>
          <w:b/>
        </w:rPr>
      </w:pPr>
      <w:r w:rsidRPr="006F6685">
        <w:rPr>
          <w:b/>
        </w:rPr>
        <w:t>Modlete se, děti, za Japonsko, radioaktivní zamoření, které přinese celému lidstvu</w:t>
      </w:r>
      <w:r w:rsidR="005B4685">
        <w:rPr>
          <w:b/>
        </w:rPr>
        <w:t>,</w:t>
      </w:r>
      <w:r w:rsidRPr="006F6685">
        <w:rPr>
          <w:b/>
        </w:rPr>
        <w:t xml:space="preserve"> nebude mít obdoby.</w:t>
      </w:r>
    </w:p>
    <w:p w:rsidR="002A0CF2" w:rsidRPr="006F6685" w:rsidRDefault="002A0CF2" w:rsidP="006F6685">
      <w:pPr>
        <w:spacing w:line="240" w:lineRule="auto"/>
        <w:rPr>
          <w:b/>
        </w:rPr>
      </w:pPr>
    </w:p>
    <w:p w:rsidR="002A0CF2" w:rsidRPr="006F6685" w:rsidRDefault="002A0CF2" w:rsidP="006F6685">
      <w:pPr>
        <w:spacing w:line="240" w:lineRule="auto"/>
        <w:rPr>
          <w:b/>
        </w:rPr>
      </w:pPr>
      <w:r w:rsidRPr="006F6685">
        <w:rPr>
          <w:b/>
        </w:rPr>
        <w:t xml:space="preserve">Modlete se, třetí světová válka nepřijde </w:t>
      </w:r>
      <w:r w:rsidR="00A733B6" w:rsidRPr="006F6685">
        <w:rPr>
          <w:b/>
        </w:rPr>
        <w:t>náhle</w:t>
      </w:r>
      <w:r w:rsidRPr="006F6685">
        <w:rPr>
          <w:b/>
        </w:rPr>
        <w:t xml:space="preserve">, jak už jsem se dříve zmínila, ale </w:t>
      </w:r>
      <w:r w:rsidR="00A733B6" w:rsidRPr="006F6685">
        <w:rPr>
          <w:b/>
        </w:rPr>
        <w:t>už</w:t>
      </w:r>
      <w:r w:rsidR="007A6B0E">
        <w:rPr>
          <w:b/>
        </w:rPr>
        <w:t> </w:t>
      </w:r>
      <w:r w:rsidR="00A733B6" w:rsidRPr="006F6685">
        <w:rPr>
          <w:b/>
        </w:rPr>
        <w:t>delší čas do</w:t>
      </w:r>
      <w:r w:rsidRPr="006F6685">
        <w:rPr>
          <w:b/>
        </w:rPr>
        <w:t xml:space="preserve">zrává a stále se rozvíjí, až do okamžiku, kdy se </w:t>
      </w:r>
      <w:r w:rsidR="00A733B6" w:rsidRPr="006F6685">
        <w:rPr>
          <w:b/>
        </w:rPr>
        <w:t>projeví</w:t>
      </w:r>
      <w:r w:rsidRPr="006F6685">
        <w:rPr>
          <w:b/>
        </w:rPr>
        <w:t xml:space="preserve"> v plnosti.</w:t>
      </w:r>
    </w:p>
    <w:p w:rsidR="00A733B6" w:rsidRPr="006F6685" w:rsidRDefault="00A733B6" w:rsidP="006F6685">
      <w:pPr>
        <w:spacing w:line="240" w:lineRule="auto"/>
        <w:rPr>
          <w:b/>
        </w:rPr>
      </w:pPr>
    </w:p>
    <w:p w:rsidR="00A733B6" w:rsidRPr="006F6685" w:rsidRDefault="00A733B6" w:rsidP="006F6685">
      <w:pPr>
        <w:spacing w:line="240" w:lineRule="auto"/>
        <w:rPr>
          <w:b/>
        </w:rPr>
      </w:pPr>
      <w:r w:rsidRPr="006F6685">
        <w:rPr>
          <w:b/>
        </w:rPr>
        <w:t xml:space="preserve">Modlete se, mé děti, modlete se za Spojené státy, </w:t>
      </w:r>
      <w:r w:rsidR="00CF6797">
        <w:rPr>
          <w:b/>
        </w:rPr>
        <w:t>nezapomínejte na ně</w:t>
      </w:r>
      <w:r w:rsidRPr="006F6685">
        <w:rPr>
          <w:b/>
        </w:rPr>
        <w:t xml:space="preserve"> ve svých modlitbách.</w:t>
      </w:r>
    </w:p>
    <w:p w:rsidR="00A733B6" w:rsidRPr="006F6685" w:rsidRDefault="00A733B6" w:rsidP="006F6685">
      <w:pPr>
        <w:spacing w:line="240" w:lineRule="auto"/>
        <w:rPr>
          <w:b/>
        </w:rPr>
      </w:pPr>
    </w:p>
    <w:p w:rsidR="00A733B6" w:rsidRPr="006F6685" w:rsidRDefault="00A733B6" w:rsidP="006F6685">
      <w:pPr>
        <w:spacing w:line="240" w:lineRule="auto"/>
        <w:rPr>
          <w:b/>
        </w:rPr>
      </w:pPr>
      <w:r w:rsidRPr="006F6685">
        <w:rPr>
          <w:b/>
        </w:rPr>
        <w:t xml:space="preserve">Modlete se, mé děti, modlete se, přichází epidemie s novou nemocí, kvůli níž přijdu </w:t>
      </w:r>
      <w:r w:rsidR="00453DCC">
        <w:rPr>
          <w:b/>
        </w:rPr>
        <w:t>ve spěchu</w:t>
      </w:r>
      <w:r w:rsidR="004E05F0">
        <w:rPr>
          <w:b/>
        </w:rPr>
        <w:t>, abyste nezahynuly</w:t>
      </w:r>
      <w:r w:rsidR="006F6685" w:rsidRPr="006F6685">
        <w:rPr>
          <w:b/>
        </w:rPr>
        <w:t xml:space="preserve"> kvůli tomu, co věda </w:t>
      </w:r>
      <w:r w:rsidR="004E05F0">
        <w:rPr>
          <w:b/>
        </w:rPr>
        <w:t>nebude moci</w:t>
      </w:r>
      <w:r w:rsidR="006F6685" w:rsidRPr="006F6685">
        <w:rPr>
          <w:b/>
        </w:rPr>
        <w:t xml:space="preserve"> odhalit.</w:t>
      </w:r>
    </w:p>
    <w:p w:rsidR="006F6685" w:rsidRPr="006F6685" w:rsidRDefault="006F6685" w:rsidP="006F6685">
      <w:pPr>
        <w:spacing w:line="240" w:lineRule="auto"/>
        <w:rPr>
          <w:b/>
        </w:rPr>
      </w:pPr>
    </w:p>
    <w:p w:rsidR="006F6685" w:rsidRDefault="006F6685" w:rsidP="006F6685">
      <w:pPr>
        <w:spacing w:line="240" w:lineRule="auto"/>
        <w:rPr>
          <w:b/>
        </w:rPr>
      </w:pPr>
      <w:r w:rsidRPr="006F6685">
        <w:rPr>
          <w:b/>
        </w:rPr>
        <w:t>Modlete se, mé děti</w:t>
      </w:r>
      <w:r w:rsidR="00533C68">
        <w:rPr>
          <w:b/>
        </w:rPr>
        <w:t>,</w:t>
      </w:r>
      <w:r w:rsidRPr="006F6685">
        <w:rPr>
          <w:b/>
        </w:rPr>
        <w:t xml:space="preserve"> za svatou</w:t>
      </w:r>
      <w:r w:rsidR="00533C68" w:rsidRPr="00533C68">
        <w:rPr>
          <w:b/>
        </w:rPr>
        <w:t xml:space="preserve"> </w:t>
      </w:r>
      <w:r w:rsidR="00533C68" w:rsidRPr="006F6685">
        <w:rPr>
          <w:b/>
        </w:rPr>
        <w:t>církev</w:t>
      </w:r>
      <w:r w:rsidRPr="006F6685">
        <w:rPr>
          <w:b/>
        </w:rPr>
        <w:t xml:space="preserve">, </w:t>
      </w:r>
      <w:r w:rsidR="00CF6797">
        <w:rPr>
          <w:b/>
        </w:rPr>
        <w:t>svatou,</w:t>
      </w:r>
      <w:r w:rsidR="00533C68">
        <w:rPr>
          <w:b/>
        </w:rPr>
        <w:t xml:space="preserve"> jako</w:t>
      </w:r>
      <w:r w:rsidRPr="006F6685">
        <w:rPr>
          <w:b/>
        </w:rPr>
        <w:t xml:space="preserve"> je svatý</w:t>
      </w:r>
      <w:r w:rsidR="00CF6797" w:rsidRPr="00CF6797">
        <w:rPr>
          <w:b/>
        </w:rPr>
        <w:t xml:space="preserve"> </w:t>
      </w:r>
      <w:r w:rsidR="00CF6797" w:rsidRPr="006F6685">
        <w:rPr>
          <w:b/>
        </w:rPr>
        <w:t>můj Syn</w:t>
      </w:r>
      <w:r w:rsidRPr="006F6685">
        <w:rPr>
          <w:b/>
        </w:rPr>
        <w:t>.</w:t>
      </w:r>
    </w:p>
    <w:p w:rsidR="006F6685" w:rsidRPr="006F6685" w:rsidRDefault="006F6685" w:rsidP="006F6685">
      <w:pPr>
        <w:spacing w:line="240" w:lineRule="auto"/>
        <w:rPr>
          <w:b/>
        </w:rPr>
      </w:pPr>
    </w:p>
    <w:p w:rsidR="006F6685" w:rsidRPr="00533C68" w:rsidRDefault="006F6685" w:rsidP="006F6685">
      <w:pPr>
        <w:spacing w:line="240" w:lineRule="auto"/>
        <w:rPr>
          <w:b/>
        </w:rPr>
      </w:pPr>
      <w:r w:rsidRPr="006F6685">
        <w:rPr>
          <w:b/>
        </w:rPr>
        <w:t xml:space="preserve">Modlete se, připravte se na velkou událost milosrdenství, připravte se na Varování, </w:t>
      </w:r>
      <w:r w:rsidR="00533C68" w:rsidRPr="00533C68">
        <w:rPr>
          <w:b/>
        </w:rPr>
        <w:t xml:space="preserve">během něhož </w:t>
      </w:r>
      <w:r w:rsidR="00CF6797">
        <w:rPr>
          <w:b/>
        </w:rPr>
        <w:t>se od vás neodloučím</w:t>
      </w:r>
      <w:r w:rsidR="00533C68" w:rsidRPr="00533C68">
        <w:rPr>
          <w:b/>
        </w:rPr>
        <w:t>.</w:t>
      </w:r>
    </w:p>
    <w:p w:rsidR="006F6685" w:rsidRDefault="006F6685" w:rsidP="006F6685">
      <w:pPr>
        <w:spacing w:line="240" w:lineRule="auto"/>
      </w:pPr>
    </w:p>
    <w:p w:rsidR="006F6685" w:rsidRDefault="006F6685" w:rsidP="006F6685">
      <w:pPr>
        <w:spacing w:line="240" w:lineRule="auto"/>
      </w:pPr>
      <w:r>
        <w:t xml:space="preserve">Žehnám vám, mé děti. Můžete vstoupit do archy spásy, kterou je mé Neposkvrněné Srdce, protože </w:t>
      </w:r>
      <w:r w:rsidR="00453DCC">
        <w:t>po všem soužení</w:t>
      </w:r>
      <w:r>
        <w:t xml:space="preserve"> mé Neposkvrněné Srdce </w:t>
      </w:r>
      <w:r w:rsidR="005B4685">
        <w:t>zvítězí</w:t>
      </w:r>
      <w:r>
        <w:t xml:space="preserve"> ke slávě Nejsvětější Trojice.</w:t>
      </w:r>
    </w:p>
    <w:p w:rsidR="006F6685" w:rsidRDefault="006F6685" w:rsidP="006F6685">
      <w:pPr>
        <w:spacing w:line="240" w:lineRule="auto"/>
      </w:pPr>
    </w:p>
    <w:p w:rsidR="006F6685" w:rsidRDefault="006F6685" w:rsidP="006F6685">
      <w:pPr>
        <w:spacing w:line="240" w:lineRule="auto"/>
      </w:pPr>
      <w:r>
        <w:t>Mé požehnání nechť je na každém z vás...</w:t>
      </w:r>
    </w:p>
    <w:p w:rsidR="006F6685" w:rsidRDefault="006F6685" w:rsidP="006F6685">
      <w:pPr>
        <w:spacing w:line="240" w:lineRule="auto"/>
      </w:pPr>
    </w:p>
    <w:p w:rsidR="006F6685" w:rsidRDefault="006F6685" w:rsidP="006F6685">
      <w:pPr>
        <w:spacing w:line="240" w:lineRule="auto"/>
      </w:pPr>
      <w:r>
        <w:t>Matka Maria</w:t>
      </w:r>
    </w:p>
    <w:p w:rsidR="00A733B6" w:rsidRDefault="00A733B6" w:rsidP="006F6685">
      <w:pPr>
        <w:spacing w:line="240" w:lineRule="auto"/>
      </w:pPr>
    </w:p>
    <w:p w:rsidR="00A733B6" w:rsidRDefault="00A733B6" w:rsidP="006F6685">
      <w:pPr>
        <w:spacing w:line="240" w:lineRule="auto"/>
      </w:pPr>
    </w:p>
    <w:p w:rsidR="00433891" w:rsidRDefault="00433891" w:rsidP="006F6685">
      <w:pPr>
        <w:spacing w:line="240" w:lineRule="auto"/>
      </w:pPr>
    </w:p>
    <w:p w:rsidR="00433891" w:rsidRDefault="00433891" w:rsidP="006F6685">
      <w:pPr>
        <w:spacing w:line="240" w:lineRule="auto"/>
      </w:pPr>
    </w:p>
    <w:p w:rsidR="0022317F" w:rsidRDefault="0022317F" w:rsidP="006F6685">
      <w:pPr>
        <w:spacing w:line="240" w:lineRule="auto"/>
      </w:pPr>
    </w:p>
    <w:p w:rsidR="00462AD8" w:rsidRDefault="00462AD8" w:rsidP="006F6685">
      <w:pPr>
        <w:spacing w:line="240" w:lineRule="auto"/>
      </w:pPr>
    </w:p>
    <w:p w:rsidR="00462AD8" w:rsidRDefault="00462AD8" w:rsidP="006F6685">
      <w:pPr>
        <w:spacing w:line="240" w:lineRule="auto"/>
      </w:pPr>
    </w:p>
    <w:p w:rsidR="00794002" w:rsidRDefault="00794002" w:rsidP="006F6685">
      <w:pPr>
        <w:spacing w:line="240" w:lineRule="auto"/>
      </w:pPr>
    </w:p>
    <w:sectPr w:rsidR="00794002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67905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46D11"/>
    <w:rsid w:val="00057685"/>
    <w:rsid w:val="000607F4"/>
    <w:rsid w:val="0006302C"/>
    <w:rsid w:val="00064690"/>
    <w:rsid w:val="0006742A"/>
    <w:rsid w:val="00070430"/>
    <w:rsid w:val="00071BC9"/>
    <w:rsid w:val="0007302E"/>
    <w:rsid w:val="00084481"/>
    <w:rsid w:val="00085807"/>
    <w:rsid w:val="00085ABC"/>
    <w:rsid w:val="000A1353"/>
    <w:rsid w:val="000A1CAA"/>
    <w:rsid w:val="000A71B2"/>
    <w:rsid w:val="000B588B"/>
    <w:rsid w:val="000C3ECA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072CF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A15"/>
    <w:rsid w:val="00134FB6"/>
    <w:rsid w:val="001379BC"/>
    <w:rsid w:val="00140927"/>
    <w:rsid w:val="00142C71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A77D9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AA5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317F"/>
    <w:rsid w:val="0022524C"/>
    <w:rsid w:val="002300F9"/>
    <w:rsid w:val="00234C3E"/>
    <w:rsid w:val="00240F6E"/>
    <w:rsid w:val="00243A8F"/>
    <w:rsid w:val="00244A75"/>
    <w:rsid w:val="002453A1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F5F"/>
    <w:rsid w:val="00285C7B"/>
    <w:rsid w:val="00287240"/>
    <w:rsid w:val="0029256C"/>
    <w:rsid w:val="002938A8"/>
    <w:rsid w:val="00294A0E"/>
    <w:rsid w:val="002959DC"/>
    <w:rsid w:val="0029631B"/>
    <w:rsid w:val="002964BF"/>
    <w:rsid w:val="00296513"/>
    <w:rsid w:val="002A0CF2"/>
    <w:rsid w:val="002A6B32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2F8A"/>
    <w:rsid w:val="002D48F1"/>
    <w:rsid w:val="002E20DF"/>
    <w:rsid w:val="002E41E5"/>
    <w:rsid w:val="002F25F0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34F3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64EE"/>
    <w:rsid w:val="00367762"/>
    <w:rsid w:val="00367F3F"/>
    <w:rsid w:val="00382395"/>
    <w:rsid w:val="00382B63"/>
    <w:rsid w:val="00387522"/>
    <w:rsid w:val="003974EF"/>
    <w:rsid w:val="003A1958"/>
    <w:rsid w:val="003A636B"/>
    <w:rsid w:val="003A7080"/>
    <w:rsid w:val="003B53A6"/>
    <w:rsid w:val="003B6627"/>
    <w:rsid w:val="003B689D"/>
    <w:rsid w:val="003B7BF9"/>
    <w:rsid w:val="003C17B6"/>
    <w:rsid w:val="003C17FF"/>
    <w:rsid w:val="003C7F75"/>
    <w:rsid w:val="003D2060"/>
    <w:rsid w:val="003D37C1"/>
    <w:rsid w:val="003D58BD"/>
    <w:rsid w:val="003D6D19"/>
    <w:rsid w:val="003E05CE"/>
    <w:rsid w:val="003E1130"/>
    <w:rsid w:val="003E1BA2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891"/>
    <w:rsid w:val="00433AC0"/>
    <w:rsid w:val="00435328"/>
    <w:rsid w:val="00437172"/>
    <w:rsid w:val="004414A8"/>
    <w:rsid w:val="00442219"/>
    <w:rsid w:val="00443B84"/>
    <w:rsid w:val="0045314D"/>
    <w:rsid w:val="00453DCC"/>
    <w:rsid w:val="00456005"/>
    <w:rsid w:val="00457018"/>
    <w:rsid w:val="0046115B"/>
    <w:rsid w:val="00462AD8"/>
    <w:rsid w:val="004631D3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2839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3EB"/>
    <w:rsid w:val="004E05F0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633"/>
    <w:rsid w:val="00507849"/>
    <w:rsid w:val="00510661"/>
    <w:rsid w:val="005119B7"/>
    <w:rsid w:val="00514E22"/>
    <w:rsid w:val="00515256"/>
    <w:rsid w:val="00517028"/>
    <w:rsid w:val="00523603"/>
    <w:rsid w:val="00525428"/>
    <w:rsid w:val="00533C68"/>
    <w:rsid w:val="005366B6"/>
    <w:rsid w:val="00543066"/>
    <w:rsid w:val="0054494F"/>
    <w:rsid w:val="00544E2C"/>
    <w:rsid w:val="005477E6"/>
    <w:rsid w:val="005514F8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924F3"/>
    <w:rsid w:val="005A186E"/>
    <w:rsid w:val="005A34A2"/>
    <w:rsid w:val="005A5DA3"/>
    <w:rsid w:val="005B0DED"/>
    <w:rsid w:val="005B2786"/>
    <w:rsid w:val="005B2ED9"/>
    <w:rsid w:val="005B3C25"/>
    <w:rsid w:val="005B468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1E1E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1929"/>
    <w:rsid w:val="00697B6D"/>
    <w:rsid w:val="006A006D"/>
    <w:rsid w:val="006A0EC4"/>
    <w:rsid w:val="006A183A"/>
    <w:rsid w:val="006A23B8"/>
    <w:rsid w:val="006A273D"/>
    <w:rsid w:val="006A41CC"/>
    <w:rsid w:val="006A5EC7"/>
    <w:rsid w:val="006B5D55"/>
    <w:rsid w:val="006B7114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6F6685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A72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002"/>
    <w:rsid w:val="007A2F7E"/>
    <w:rsid w:val="007A3D27"/>
    <w:rsid w:val="007A6B0E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139C"/>
    <w:rsid w:val="007E3CFF"/>
    <w:rsid w:val="007E4E20"/>
    <w:rsid w:val="007E7488"/>
    <w:rsid w:val="008008D0"/>
    <w:rsid w:val="00801C73"/>
    <w:rsid w:val="008031E2"/>
    <w:rsid w:val="00805E0F"/>
    <w:rsid w:val="00811057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56F"/>
    <w:rsid w:val="0087185A"/>
    <w:rsid w:val="00873BB6"/>
    <w:rsid w:val="0087424E"/>
    <w:rsid w:val="0087527C"/>
    <w:rsid w:val="008874C7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907708"/>
    <w:rsid w:val="00911122"/>
    <w:rsid w:val="00914348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120B"/>
    <w:rsid w:val="009A3C5B"/>
    <w:rsid w:val="009A47AF"/>
    <w:rsid w:val="009A6CEC"/>
    <w:rsid w:val="009B26A0"/>
    <w:rsid w:val="009B6A16"/>
    <w:rsid w:val="009B7FD5"/>
    <w:rsid w:val="009C22BF"/>
    <w:rsid w:val="009C69D1"/>
    <w:rsid w:val="009C7773"/>
    <w:rsid w:val="009D0614"/>
    <w:rsid w:val="009D14F9"/>
    <w:rsid w:val="009D24E4"/>
    <w:rsid w:val="009D2D93"/>
    <w:rsid w:val="009D6160"/>
    <w:rsid w:val="009D6E5F"/>
    <w:rsid w:val="009E2B4C"/>
    <w:rsid w:val="009E3DBD"/>
    <w:rsid w:val="009E49AE"/>
    <w:rsid w:val="009F077F"/>
    <w:rsid w:val="009F2353"/>
    <w:rsid w:val="009F40CB"/>
    <w:rsid w:val="009F6508"/>
    <w:rsid w:val="009F7299"/>
    <w:rsid w:val="00A02728"/>
    <w:rsid w:val="00A0382C"/>
    <w:rsid w:val="00A03EFB"/>
    <w:rsid w:val="00A04C59"/>
    <w:rsid w:val="00A05B6C"/>
    <w:rsid w:val="00A0686C"/>
    <w:rsid w:val="00A11B77"/>
    <w:rsid w:val="00A2346B"/>
    <w:rsid w:val="00A243AA"/>
    <w:rsid w:val="00A261FC"/>
    <w:rsid w:val="00A269B9"/>
    <w:rsid w:val="00A316F8"/>
    <w:rsid w:val="00A36FA0"/>
    <w:rsid w:val="00A371C3"/>
    <w:rsid w:val="00A4043D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67905"/>
    <w:rsid w:val="00A733B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4C4C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4ED"/>
    <w:rsid w:val="00BB7CFD"/>
    <w:rsid w:val="00BC28B9"/>
    <w:rsid w:val="00BC5336"/>
    <w:rsid w:val="00BC7ABE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43B4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F2FA9"/>
    <w:rsid w:val="00CF3471"/>
    <w:rsid w:val="00CF4574"/>
    <w:rsid w:val="00CF48F1"/>
    <w:rsid w:val="00CF6797"/>
    <w:rsid w:val="00D017AF"/>
    <w:rsid w:val="00D04415"/>
    <w:rsid w:val="00D1073B"/>
    <w:rsid w:val="00D13E0B"/>
    <w:rsid w:val="00D225A6"/>
    <w:rsid w:val="00D227D3"/>
    <w:rsid w:val="00D2365E"/>
    <w:rsid w:val="00D26E5F"/>
    <w:rsid w:val="00D26EA3"/>
    <w:rsid w:val="00D3291A"/>
    <w:rsid w:val="00D345EC"/>
    <w:rsid w:val="00D42799"/>
    <w:rsid w:val="00D4285E"/>
    <w:rsid w:val="00D42F8E"/>
    <w:rsid w:val="00D43CD2"/>
    <w:rsid w:val="00D44633"/>
    <w:rsid w:val="00D44E6A"/>
    <w:rsid w:val="00D464BF"/>
    <w:rsid w:val="00D53A92"/>
    <w:rsid w:val="00D5498D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D67A2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52E81"/>
    <w:rsid w:val="00E60077"/>
    <w:rsid w:val="00E6094F"/>
    <w:rsid w:val="00E64148"/>
    <w:rsid w:val="00E641BA"/>
    <w:rsid w:val="00E65DB3"/>
    <w:rsid w:val="00E6622A"/>
    <w:rsid w:val="00E71D72"/>
    <w:rsid w:val="00E74D87"/>
    <w:rsid w:val="00E74DE9"/>
    <w:rsid w:val="00E75294"/>
    <w:rsid w:val="00E8151C"/>
    <w:rsid w:val="00E8573A"/>
    <w:rsid w:val="00E87066"/>
    <w:rsid w:val="00E90BB9"/>
    <w:rsid w:val="00E92FD0"/>
    <w:rsid w:val="00E93102"/>
    <w:rsid w:val="00E94823"/>
    <w:rsid w:val="00EA033F"/>
    <w:rsid w:val="00EA1335"/>
    <w:rsid w:val="00EA1C0F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5F51"/>
    <w:rsid w:val="00ED7E3D"/>
    <w:rsid w:val="00EE456D"/>
    <w:rsid w:val="00EE6B8D"/>
    <w:rsid w:val="00EE70E4"/>
    <w:rsid w:val="00EF5273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2329"/>
    <w:rsid w:val="00F23D4F"/>
    <w:rsid w:val="00F26908"/>
    <w:rsid w:val="00F30F04"/>
    <w:rsid w:val="00F33128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33EC"/>
    <w:rsid w:val="00F76071"/>
    <w:rsid w:val="00F77408"/>
    <w:rsid w:val="00F77BBB"/>
    <w:rsid w:val="00F8300B"/>
    <w:rsid w:val="00F86243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069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1042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2022-07-25T07:38:00Z</dcterms:created>
  <dcterms:modified xsi:type="dcterms:W3CDTF">2022-07-25T07:38:00Z</dcterms:modified>
</cp:coreProperties>
</file>